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8"/>
        <w:gridCol w:w="5477"/>
        <w:gridCol w:w="2443"/>
      </w:tblGrid>
      <w:tr w:rsidR="00DF405D" w:rsidTr="00DF405D">
        <w:trPr>
          <w:trHeight w:val="2039"/>
        </w:trPr>
        <w:tc>
          <w:tcPr>
            <w:tcW w:w="9948" w:type="dxa"/>
            <w:gridSpan w:val="3"/>
          </w:tcPr>
          <w:p w:rsidR="00DF405D" w:rsidRDefault="00DF405D"/>
          <w:p w:rsidR="00106264" w:rsidRPr="00A92AED" w:rsidRDefault="00DF405D" w:rsidP="00DF405D">
            <w:pPr>
              <w:tabs>
                <w:tab w:val="left" w:pos="1835"/>
              </w:tabs>
            </w:pPr>
            <w:r w:rsidRPr="009A627D">
              <w:t>ДОГОВОР СКЛЮЧЕН НА:</w:t>
            </w:r>
            <w:r w:rsidR="00D84CD7">
              <w:rPr>
                <w:lang w:val="en-US"/>
              </w:rPr>
              <w:t xml:space="preserve"> </w:t>
            </w:r>
            <w:r w:rsidR="008A2E5B">
              <w:rPr>
                <w:lang w:val="en-US"/>
              </w:rPr>
              <w:t>02</w:t>
            </w:r>
            <w:r w:rsidR="00340D57">
              <w:t>.</w:t>
            </w:r>
            <w:r w:rsidR="008A2E5B">
              <w:rPr>
                <w:lang w:val="en-US"/>
              </w:rPr>
              <w:t>07</w:t>
            </w:r>
            <w:r w:rsidR="00A92AED">
              <w:t>.2015 год.</w:t>
            </w:r>
          </w:p>
          <w:p w:rsidR="00DF405D" w:rsidRPr="009A627D" w:rsidRDefault="00DF405D" w:rsidP="00DF405D">
            <w:pPr>
              <w:tabs>
                <w:tab w:val="left" w:pos="1835"/>
              </w:tabs>
            </w:pPr>
          </w:p>
          <w:p w:rsidR="00DF405D" w:rsidRPr="008A2E5B" w:rsidRDefault="00DF405D" w:rsidP="00DF405D">
            <w:pPr>
              <w:tabs>
                <w:tab w:val="left" w:pos="1835"/>
              </w:tabs>
            </w:pPr>
            <w:r w:rsidRPr="009A627D">
              <w:t>ИЗПЪЛНИТЕЛ:</w:t>
            </w:r>
            <w:r w:rsidR="00887654">
              <w:t xml:space="preserve"> </w:t>
            </w:r>
            <w:r w:rsidR="00813E9A">
              <w:rPr>
                <w:lang w:val="en-US"/>
              </w:rPr>
              <w:t xml:space="preserve">Строителен Стандарт </w:t>
            </w:r>
            <w:r w:rsidR="008A2E5B">
              <w:t xml:space="preserve"> ЕООД  </w:t>
            </w:r>
            <w:r w:rsidR="008A2E5B">
              <w:rPr>
                <w:lang w:val="en-US"/>
              </w:rPr>
              <w:t xml:space="preserve">София </w:t>
            </w:r>
          </w:p>
          <w:p w:rsidR="00F400A5" w:rsidRPr="009A627D" w:rsidRDefault="00F400A5" w:rsidP="00DF405D">
            <w:pPr>
              <w:tabs>
                <w:tab w:val="left" w:pos="1835"/>
              </w:tabs>
            </w:pPr>
          </w:p>
          <w:p w:rsidR="00DF405D" w:rsidRPr="00DF405D" w:rsidRDefault="00DF405D" w:rsidP="00813E9A">
            <w:pPr>
              <w:tabs>
                <w:tab w:val="left" w:pos="1835"/>
              </w:tabs>
              <w:jc w:val="both"/>
            </w:pPr>
            <w:r w:rsidRPr="009A627D">
              <w:t>ПРЕДМЕТ НА ДОГОВОРА:</w:t>
            </w:r>
            <w:r w:rsidR="00D84CD7">
              <w:rPr>
                <w:lang w:val="en-US"/>
              </w:rPr>
              <w:t xml:space="preserve"> </w:t>
            </w:r>
            <w:r w:rsidR="003174AA">
              <w:t>„</w:t>
            </w:r>
            <w:r w:rsidR="008A2E5B">
              <w:t xml:space="preserve">Упражняване на </w:t>
            </w:r>
            <w:r w:rsidR="00813E9A">
              <w:t xml:space="preserve">строителен </w:t>
            </w:r>
            <w:r w:rsidR="008A2E5B">
              <w:t xml:space="preserve"> надзор по време на </w:t>
            </w:r>
            <w:r w:rsidR="00813E9A">
              <w:t xml:space="preserve">строителството </w:t>
            </w:r>
            <w:r w:rsidR="008A2E5B">
              <w:t xml:space="preserve"> на </w:t>
            </w:r>
            <w:r w:rsidR="00813E9A">
              <w:t xml:space="preserve">обект </w:t>
            </w:r>
            <w:r w:rsidR="008A2E5B">
              <w:t xml:space="preserve"> </w:t>
            </w:r>
            <w:r w:rsidR="00813E9A">
              <w:t>„З</w:t>
            </w:r>
            <w:r w:rsidR="008A2E5B">
              <w:t>акриване и рекултивация на общинско депо за битови отпадъци в гр.Тополовград</w:t>
            </w:r>
            <w:r w:rsidR="00F22223">
              <w:t>”</w:t>
            </w:r>
          </w:p>
        </w:tc>
      </w:tr>
      <w:tr w:rsidR="00DF405D" w:rsidTr="00F50318">
        <w:trPr>
          <w:trHeight w:val="841"/>
        </w:trPr>
        <w:tc>
          <w:tcPr>
            <w:tcW w:w="2028" w:type="dxa"/>
            <w:vAlign w:val="center"/>
          </w:tcPr>
          <w:p w:rsidR="00DF405D" w:rsidRDefault="00DF405D" w:rsidP="00DF405D">
            <w:pPr>
              <w:jc w:val="center"/>
            </w:pPr>
            <w:r>
              <w:t>ДАТА</w:t>
            </w:r>
            <w:r w:rsidR="001F32D0">
              <w:t xml:space="preserve"> НА ИЗВЪРШЕНОТО ПЛАЩАНЕ</w:t>
            </w:r>
          </w:p>
        </w:tc>
        <w:tc>
          <w:tcPr>
            <w:tcW w:w="5477" w:type="dxa"/>
            <w:vAlign w:val="center"/>
          </w:tcPr>
          <w:p w:rsidR="00DF405D" w:rsidRDefault="00DF405D" w:rsidP="00DF405D">
            <w:pPr>
              <w:jc w:val="center"/>
            </w:pPr>
            <w:r>
              <w:t>ОСНОВАНИЕ ЗА ПЛАЩАНЕ</w:t>
            </w:r>
          </w:p>
          <w:p w:rsidR="00DF405D" w:rsidRPr="00DF405D" w:rsidRDefault="00DF405D" w:rsidP="00DF405D">
            <w:pPr>
              <w:jc w:val="center"/>
            </w:pPr>
            <w:r>
              <w:t>(ФАКТУРА № / ДАТА)</w:t>
            </w:r>
          </w:p>
        </w:tc>
        <w:tc>
          <w:tcPr>
            <w:tcW w:w="2443" w:type="dxa"/>
            <w:vAlign w:val="center"/>
          </w:tcPr>
          <w:p w:rsidR="00DF405D" w:rsidRDefault="00DF405D" w:rsidP="00DF405D">
            <w:pPr>
              <w:jc w:val="center"/>
            </w:pPr>
            <w:r>
              <w:t>РАЗМЕР НА ПЛАЩАНЕ ПО ФАКТУРА</w:t>
            </w:r>
          </w:p>
        </w:tc>
      </w:tr>
      <w:tr w:rsidR="00DF405D" w:rsidTr="00D84CD7">
        <w:trPr>
          <w:trHeight w:val="1156"/>
        </w:trPr>
        <w:tc>
          <w:tcPr>
            <w:tcW w:w="2028" w:type="dxa"/>
          </w:tcPr>
          <w:p w:rsidR="00DF405D" w:rsidRDefault="00DF405D" w:rsidP="00FC2A92">
            <w:pPr>
              <w:jc w:val="center"/>
            </w:pPr>
          </w:p>
          <w:p w:rsidR="00FC2A92" w:rsidRPr="00D84CD7" w:rsidRDefault="00813E9A" w:rsidP="008A2E5B">
            <w:pPr>
              <w:jc w:val="center"/>
              <w:rPr>
                <w:lang w:val="en-US"/>
              </w:rPr>
            </w:pPr>
            <w:r>
              <w:t>24</w:t>
            </w:r>
            <w:r w:rsidR="00A92AED">
              <w:t>.</w:t>
            </w:r>
            <w:r w:rsidR="008A2E5B">
              <w:t>09</w:t>
            </w:r>
            <w:r w:rsidR="00496F04">
              <w:t>.201</w:t>
            </w:r>
            <w:r w:rsidR="006606B3">
              <w:t>5</w:t>
            </w:r>
            <w:r w:rsidR="00401286">
              <w:t xml:space="preserve"> </w:t>
            </w:r>
            <w:r w:rsidR="009A7C52">
              <w:t>год.</w:t>
            </w:r>
          </w:p>
        </w:tc>
        <w:tc>
          <w:tcPr>
            <w:tcW w:w="5477" w:type="dxa"/>
          </w:tcPr>
          <w:p w:rsidR="00DF405D" w:rsidRDefault="00DF405D" w:rsidP="00FC2A92">
            <w:pPr>
              <w:jc w:val="center"/>
            </w:pPr>
          </w:p>
          <w:p w:rsidR="00401286" w:rsidRDefault="00FC2A92" w:rsidP="00401286">
            <w:pPr>
              <w:jc w:val="center"/>
            </w:pPr>
            <w:r>
              <w:t xml:space="preserve">Фактура № </w:t>
            </w:r>
            <w:r w:rsidR="00813E9A">
              <w:t xml:space="preserve">0000000950 </w:t>
            </w:r>
            <w:r w:rsidR="00F400A5">
              <w:t xml:space="preserve">от </w:t>
            </w:r>
            <w:r w:rsidR="00813E9A">
              <w:t>24</w:t>
            </w:r>
            <w:r w:rsidR="00340D57">
              <w:t>.</w:t>
            </w:r>
            <w:r w:rsidR="008A2E5B">
              <w:t>09</w:t>
            </w:r>
            <w:r>
              <w:t>.201</w:t>
            </w:r>
            <w:r w:rsidR="00F400A5">
              <w:t>5</w:t>
            </w:r>
            <w:r>
              <w:t xml:space="preserve"> г.</w:t>
            </w:r>
          </w:p>
          <w:p w:rsidR="00FC2A92" w:rsidRDefault="00F400A5" w:rsidP="00401286">
            <w:pPr>
              <w:jc w:val="center"/>
            </w:pPr>
            <w:r>
              <w:t>Авансово плащане</w:t>
            </w:r>
          </w:p>
        </w:tc>
        <w:tc>
          <w:tcPr>
            <w:tcW w:w="2443" w:type="dxa"/>
          </w:tcPr>
          <w:p w:rsidR="00DF405D" w:rsidRDefault="00DF405D" w:rsidP="00FC2A92">
            <w:pPr>
              <w:jc w:val="center"/>
            </w:pPr>
          </w:p>
          <w:p w:rsidR="00FC2A92" w:rsidRDefault="00813E9A" w:rsidP="00401286">
            <w:pPr>
              <w:jc w:val="center"/>
            </w:pPr>
            <w:r>
              <w:t>4668</w:t>
            </w:r>
            <w:r w:rsidR="00F400A5">
              <w:t xml:space="preserve">,00 </w:t>
            </w:r>
            <w:r w:rsidR="00FC2A92">
              <w:t>лв.</w:t>
            </w:r>
            <w:r>
              <w:t xml:space="preserve"> с ДДС</w:t>
            </w:r>
          </w:p>
          <w:p w:rsidR="00401286" w:rsidRDefault="00401286" w:rsidP="00401286">
            <w:pPr>
              <w:jc w:val="center"/>
            </w:pPr>
            <w:bookmarkStart w:id="0" w:name="_GoBack"/>
            <w:bookmarkEnd w:id="0"/>
          </w:p>
        </w:tc>
      </w:tr>
      <w:tr w:rsidR="00A92AED" w:rsidTr="00D84CD7">
        <w:trPr>
          <w:trHeight w:val="1156"/>
        </w:trPr>
        <w:tc>
          <w:tcPr>
            <w:tcW w:w="2028" w:type="dxa"/>
          </w:tcPr>
          <w:p w:rsidR="00A92AED" w:rsidRDefault="00A92AED" w:rsidP="00394CE4">
            <w:pPr>
              <w:jc w:val="center"/>
            </w:pPr>
          </w:p>
        </w:tc>
        <w:tc>
          <w:tcPr>
            <w:tcW w:w="5477" w:type="dxa"/>
          </w:tcPr>
          <w:p w:rsidR="00A92AED" w:rsidRDefault="00A92AED" w:rsidP="00B47C3C">
            <w:pPr>
              <w:jc w:val="center"/>
            </w:pPr>
          </w:p>
        </w:tc>
        <w:tc>
          <w:tcPr>
            <w:tcW w:w="2443" w:type="dxa"/>
          </w:tcPr>
          <w:p w:rsidR="00A92AED" w:rsidRDefault="00A92AED" w:rsidP="00FC2A92">
            <w:pPr>
              <w:jc w:val="center"/>
            </w:pPr>
          </w:p>
        </w:tc>
      </w:tr>
    </w:tbl>
    <w:p w:rsidR="00F50318" w:rsidRDefault="00F50318">
      <w:pPr>
        <w:rPr>
          <w:lang w:val="en-US"/>
        </w:rPr>
      </w:pPr>
    </w:p>
    <w:p w:rsidR="00F50318" w:rsidRDefault="00F50318">
      <w:pPr>
        <w:rPr>
          <w:lang w:val="en-US"/>
        </w:rPr>
      </w:pPr>
    </w:p>
    <w:p w:rsidR="00F50318" w:rsidRDefault="00F50318">
      <w:pPr>
        <w:rPr>
          <w:lang w:val="en-US"/>
        </w:rPr>
      </w:pPr>
    </w:p>
    <w:p w:rsidR="002F12D3" w:rsidRDefault="002F12D3"/>
    <w:sectPr w:rsidR="002F12D3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40" w:rsidRDefault="00707D40" w:rsidP="000C1537">
      <w:r>
        <w:separator/>
      </w:r>
    </w:p>
  </w:endnote>
  <w:endnote w:type="continuationSeparator" w:id="1">
    <w:p w:rsidR="00707D40" w:rsidRDefault="00707D40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40" w:rsidRDefault="00707D40" w:rsidP="000C1537">
      <w:r>
        <w:separator/>
      </w:r>
    </w:p>
  </w:footnote>
  <w:footnote w:type="continuationSeparator" w:id="1">
    <w:p w:rsidR="00707D40" w:rsidRDefault="00707D40" w:rsidP="000C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607E7"/>
    <w:rsid w:val="00071636"/>
    <w:rsid w:val="00071A29"/>
    <w:rsid w:val="00075415"/>
    <w:rsid w:val="000A1190"/>
    <w:rsid w:val="000C1537"/>
    <w:rsid w:val="000C6555"/>
    <w:rsid w:val="000D0971"/>
    <w:rsid w:val="00106264"/>
    <w:rsid w:val="0013740E"/>
    <w:rsid w:val="001447EF"/>
    <w:rsid w:val="001A4272"/>
    <w:rsid w:val="001B3CAE"/>
    <w:rsid w:val="001C602B"/>
    <w:rsid w:val="001D084A"/>
    <w:rsid w:val="001F32D0"/>
    <w:rsid w:val="001F74CB"/>
    <w:rsid w:val="002C67FE"/>
    <w:rsid w:val="002F12D3"/>
    <w:rsid w:val="003174AA"/>
    <w:rsid w:val="00340D57"/>
    <w:rsid w:val="00394CE4"/>
    <w:rsid w:val="00401286"/>
    <w:rsid w:val="00411AE1"/>
    <w:rsid w:val="004200B1"/>
    <w:rsid w:val="0046109E"/>
    <w:rsid w:val="00496F04"/>
    <w:rsid w:val="00526130"/>
    <w:rsid w:val="005453DB"/>
    <w:rsid w:val="005E6534"/>
    <w:rsid w:val="00632810"/>
    <w:rsid w:val="006606B3"/>
    <w:rsid w:val="006C0A2D"/>
    <w:rsid w:val="00703282"/>
    <w:rsid w:val="00707D40"/>
    <w:rsid w:val="00743BBC"/>
    <w:rsid w:val="0075625B"/>
    <w:rsid w:val="00762688"/>
    <w:rsid w:val="007775F9"/>
    <w:rsid w:val="007B4288"/>
    <w:rsid w:val="00813E9A"/>
    <w:rsid w:val="0081431F"/>
    <w:rsid w:val="008414D7"/>
    <w:rsid w:val="00887654"/>
    <w:rsid w:val="008A2E5B"/>
    <w:rsid w:val="008E67C3"/>
    <w:rsid w:val="00956FD7"/>
    <w:rsid w:val="009A627D"/>
    <w:rsid w:val="009A7C52"/>
    <w:rsid w:val="00A3054A"/>
    <w:rsid w:val="00A3120D"/>
    <w:rsid w:val="00A60581"/>
    <w:rsid w:val="00A92AED"/>
    <w:rsid w:val="00A96389"/>
    <w:rsid w:val="00B361AD"/>
    <w:rsid w:val="00B47C3C"/>
    <w:rsid w:val="00BD1E34"/>
    <w:rsid w:val="00C05F3C"/>
    <w:rsid w:val="00C35C8F"/>
    <w:rsid w:val="00C91E66"/>
    <w:rsid w:val="00CE4B44"/>
    <w:rsid w:val="00D03654"/>
    <w:rsid w:val="00D061FC"/>
    <w:rsid w:val="00D14471"/>
    <w:rsid w:val="00D311CD"/>
    <w:rsid w:val="00D84CD7"/>
    <w:rsid w:val="00DF405D"/>
    <w:rsid w:val="00ED2C96"/>
    <w:rsid w:val="00F22223"/>
    <w:rsid w:val="00F400A5"/>
    <w:rsid w:val="00F50318"/>
    <w:rsid w:val="00F641BC"/>
    <w:rsid w:val="00FA4A35"/>
    <w:rsid w:val="00FB0646"/>
    <w:rsid w:val="00FB71DB"/>
    <w:rsid w:val="00FC2A92"/>
    <w:rsid w:val="00FD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D3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537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0C1537"/>
    <w:rPr>
      <w:sz w:val="24"/>
      <w:szCs w:val="24"/>
      <w:lang w:val="bg-BG" w:eastAsia="bg-BG"/>
    </w:rPr>
  </w:style>
  <w:style w:type="paragraph" w:styleId="a5">
    <w:name w:val="footer"/>
    <w:basedOn w:val="a"/>
    <w:link w:val="a6"/>
    <w:rsid w:val="000C1537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rsid w:val="000C1537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kristina</cp:lastModifiedBy>
  <cp:revision>15</cp:revision>
  <cp:lastPrinted>2014-10-07T12:21:00Z</cp:lastPrinted>
  <dcterms:created xsi:type="dcterms:W3CDTF">2015-10-13T07:06:00Z</dcterms:created>
  <dcterms:modified xsi:type="dcterms:W3CDTF">2015-10-27T09:10:00Z</dcterms:modified>
</cp:coreProperties>
</file>